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E51FF" w14:textId="612F940A" w:rsidR="00552E43" w:rsidRDefault="00C05963" w:rsidP="00C05963">
      <w:pPr>
        <w:jc w:val="center"/>
        <w:rPr>
          <w:b/>
          <w:bCs/>
          <w:sz w:val="56"/>
          <w:szCs w:val="56"/>
        </w:rPr>
      </w:pPr>
      <w:r w:rsidRPr="00C05963">
        <w:rPr>
          <w:b/>
          <w:bCs/>
          <w:sz w:val="56"/>
          <w:szCs w:val="56"/>
        </w:rPr>
        <w:t>WEB TECHNOLOGIES</w:t>
      </w:r>
    </w:p>
    <w:p w14:paraId="49824C5A" w14:textId="77777777" w:rsidR="00683339" w:rsidRDefault="00683339" w:rsidP="00C05963">
      <w:pPr>
        <w:pStyle w:val="ListParagraph"/>
        <w:jc w:val="both"/>
        <w:rPr>
          <w:rFonts w:ascii="Times New Roman" w:hAnsi="Times New Roman" w:cs="Times New Roman"/>
          <w:b/>
          <w:bCs/>
          <w:sz w:val="56"/>
          <w:szCs w:val="56"/>
        </w:rPr>
      </w:pPr>
    </w:p>
    <w:p w14:paraId="77BB3C24" w14:textId="77777777" w:rsidR="00683339" w:rsidRDefault="00683339" w:rsidP="00C05963">
      <w:pPr>
        <w:pStyle w:val="ListParagraph"/>
        <w:jc w:val="both"/>
        <w:rPr>
          <w:rFonts w:ascii="Times New Roman" w:hAnsi="Times New Roman" w:cs="Times New Roman"/>
          <w:b/>
          <w:bCs/>
          <w:sz w:val="56"/>
          <w:szCs w:val="56"/>
        </w:rPr>
      </w:pPr>
    </w:p>
    <w:p w14:paraId="31ADFE25" w14:textId="26B7E43A" w:rsidR="00C05963" w:rsidRPr="00683339" w:rsidRDefault="00683339" w:rsidP="00683339">
      <w:pPr>
        <w:pStyle w:val="ListParagraph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PLACEMENT AND TRAINING      MANAGEMENT SYSTEM</w:t>
      </w:r>
    </w:p>
    <w:p w14:paraId="2995A157" w14:textId="6C5B404C" w:rsidR="00C05963" w:rsidRDefault="00C05963" w:rsidP="00C05963">
      <w:pPr>
        <w:pStyle w:val="ListParagraph"/>
        <w:jc w:val="both"/>
        <w:rPr>
          <w:b/>
          <w:bCs/>
          <w:sz w:val="56"/>
          <w:szCs w:val="56"/>
        </w:rPr>
      </w:pPr>
    </w:p>
    <w:p w14:paraId="03BE9E92" w14:textId="42D5FD5D" w:rsidR="00C05963" w:rsidRPr="00683339" w:rsidRDefault="00C05963" w:rsidP="00C05963">
      <w:pPr>
        <w:pStyle w:val="ListParagraph"/>
        <w:jc w:val="both"/>
        <w:rPr>
          <w:b/>
          <w:bCs/>
          <w:sz w:val="32"/>
          <w:szCs w:val="32"/>
        </w:rPr>
      </w:pPr>
    </w:p>
    <w:p w14:paraId="2665A6B6" w14:textId="24B96A5D" w:rsidR="00C05963" w:rsidRDefault="00C05963" w:rsidP="00C05963">
      <w:pPr>
        <w:pStyle w:val="ListParagraph"/>
        <w:jc w:val="both"/>
        <w:rPr>
          <w:b/>
          <w:bCs/>
          <w:sz w:val="56"/>
          <w:szCs w:val="56"/>
        </w:rPr>
      </w:pPr>
    </w:p>
    <w:p w14:paraId="783227E1" w14:textId="04C9BAC2" w:rsidR="00C05963" w:rsidRPr="00D47499" w:rsidRDefault="00683339" w:rsidP="00D47499">
      <w:pPr>
        <w:pStyle w:val="ListParagraph"/>
        <w:jc w:val="center"/>
        <w:rPr>
          <w:b/>
          <w:bCs/>
          <w:sz w:val="44"/>
          <w:szCs w:val="44"/>
        </w:rPr>
      </w:pPr>
      <w:r w:rsidRPr="00D47499">
        <w:rPr>
          <w:b/>
          <w:bCs/>
          <w:sz w:val="44"/>
          <w:szCs w:val="44"/>
        </w:rPr>
        <w:t>UNDER THE GUIDANCE OF</w:t>
      </w:r>
    </w:p>
    <w:p w14:paraId="4A0E66B6" w14:textId="4FD0E23F" w:rsidR="00683339" w:rsidRPr="00D47499" w:rsidRDefault="00683339" w:rsidP="00D47499">
      <w:pPr>
        <w:pStyle w:val="ListParagraph"/>
        <w:jc w:val="center"/>
        <w:rPr>
          <w:b/>
          <w:bCs/>
          <w:sz w:val="44"/>
          <w:szCs w:val="44"/>
        </w:rPr>
      </w:pPr>
      <w:r w:rsidRPr="00D47499">
        <w:rPr>
          <w:b/>
          <w:bCs/>
          <w:sz w:val="44"/>
          <w:szCs w:val="44"/>
        </w:rPr>
        <w:t>MR.P.RAVINDAR RAO</w:t>
      </w:r>
    </w:p>
    <w:p w14:paraId="6A53BFBA" w14:textId="1214E667" w:rsidR="00C05963" w:rsidRDefault="00C05963" w:rsidP="00C05963">
      <w:pPr>
        <w:pStyle w:val="ListParagraph"/>
        <w:jc w:val="both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                         </w:t>
      </w:r>
    </w:p>
    <w:p w14:paraId="46D7B53D" w14:textId="5C50CB5C" w:rsidR="00C05963" w:rsidRDefault="00C05963" w:rsidP="00C05963">
      <w:pPr>
        <w:pStyle w:val="ListParagraph"/>
        <w:jc w:val="both"/>
        <w:rPr>
          <w:b/>
          <w:bCs/>
          <w:sz w:val="56"/>
          <w:szCs w:val="56"/>
        </w:rPr>
      </w:pPr>
    </w:p>
    <w:p w14:paraId="3044FB17" w14:textId="77777777" w:rsidR="00683339" w:rsidRDefault="00683339" w:rsidP="00683339">
      <w:pPr>
        <w:jc w:val="both"/>
        <w:rPr>
          <w:b/>
          <w:bCs/>
          <w:sz w:val="56"/>
          <w:szCs w:val="56"/>
        </w:rPr>
      </w:pPr>
    </w:p>
    <w:p w14:paraId="73782211" w14:textId="77777777" w:rsidR="00683339" w:rsidRDefault="00683339" w:rsidP="00683339">
      <w:pPr>
        <w:jc w:val="both"/>
        <w:rPr>
          <w:b/>
          <w:bCs/>
          <w:sz w:val="56"/>
          <w:szCs w:val="56"/>
        </w:rPr>
      </w:pPr>
    </w:p>
    <w:p w14:paraId="7A5AF101" w14:textId="37B988AD" w:rsidR="00C05963" w:rsidRPr="00683339" w:rsidRDefault="00683339" w:rsidP="00683339">
      <w:pPr>
        <w:jc w:val="both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      </w:t>
      </w:r>
      <w:r w:rsidR="00C05963" w:rsidRPr="00683339">
        <w:rPr>
          <w:b/>
          <w:bCs/>
          <w:sz w:val="56"/>
          <w:szCs w:val="56"/>
        </w:rPr>
        <w:t xml:space="preserve"> </w:t>
      </w:r>
      <w:r>
        <w:rPr>
          <w:b/>
          <w:bCs/>
          <w:sz w:val="56"/>
          <w:szCs w:val="56"/>
        </w:rPr>
        <w:t xml:space="preserve">        SUBMITTED </w:t>
      </w:r>
      <w:r w:rsidR="00C05963" w:rsidRPr="00683339">
        <w:rPr>
          <w:b/>
          <w:bCs/>
          <w:sz w:val="56"/>
          <w:szCs w:val="56"/>
        </w:rPr>
        <w:t>BY</w:t>
      </w:r>
    </w:p>
    <w:p w14:paraId="333ACA31" w14:textId="6933E472" w:rsidR="00C05963" w:rsidRDefault="00C05963" w:rsidP="00C05963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 w:rsidRPr="00C05963">
        <w:rPr>
          <w:b/>
          <w:bCs/>
          <w:sz w:val="40"/>
          <w:szCs w:val="40"/>
        </w:rPr>
        <w:t>A.SAI</w:t>
      </w:r>
      <w:r w:rsidR="00683339">
        <w:rPr>
          <w:b/>
          <w:bCs/>
          <w:sz w:val="40"/>
          <w:szCs w:val="40"/>
        </w:rPr>
        <w:t xml:space="preserve"> </w:t>
      </w:r>
      <w:r w:rsidRPr="00C05963">
        <w:rPr>
          <w:b/>
          <w:bCs/>
          <w:sz w:val="40"/>
          <w:szCs w:val="40"/>
        </w:rPr>
        <w:t>KIRAN</w:t>
      </w:r>
      <w:r w:rsidR="00683339">
        <w:rPr>
          <w:b/>
          <w:bCs/>
          <w:sz w:val="40"/>
          <w:szCs w:val="40"/>
        </w:rPr>
        <w:t xml:space="preserve"> </w:t>
      </w:r>
      <w:r w:rsidRPr="00C05963">
        <w:rPr>
          <w:b/>
          <w:bCs/>
          <w:sz w:val="40"/>
          <w:szCs w:val="40"/>
        </w:rPr>
        <w:t>REDDY</w:t>
      </w:r>
      <w:r>
        <w:rPr>
          <w:b/>
          <w:bCs/>
          <w:sz w:val="40"/>
          <w:szCs w:val="40"/>
        </w:rPr>
        <w:t xml:space="preserve"> </w:t>
      </w:r>
      <w:r w:rsidR="00683339">
        <w:rPr>
          <w:b/>
          <w:bCs/>
          <w:sz w:val="40"/>
          <w:szCs w:val="40"/>
        </w:rPr>
        <w:t xml:space="preserve">    </w:t>
      </w:r>
      <w:r w:rsidRPr="00C05963">
        <w:rPr>
          <w:b/>
          <w:bCs/>
          <w:sz w:val="40"/>
          <w:szCs w:val="40"/>
        </w:rPr>
        <w:t>(21EG505802)</w:t>
      </w:r>
    </w:p>
    <w:p w14:paraId="1F615EA9" w14:textId="70EEC7D1" w:rsidR="00C05963" w:rsidRDefault="00C05963" w:rsidP="00C05963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D.LAXMI PRASANNA</w:t>
      </w:r>
      <w:r w:rsidR="00683339">
        <w:rPr>
          <w:b/>
          <w:bCs/>
          <w:sz w:val="40"/>
          <w:szCs w:val="40"/>
        </w:rPr>
        <w:t xml:space="preserve">  </w:t>
      </w:r>
      <w:r>
        <w:rPr>
          <w:b/>
          <w:bCs/>
          <w:sz w:val="40"/>
          <w:szCs w:val="40"/>
        </w:rPr>
        <w:t xml:space="preserve"> (21EG5058</w:t>
      </w:r>
      <w:r w:rsidRPr="00C05963">
        <w:rPr>
          <w:b/>
          <w:bCs/>
          <w:sz w:val="40"/>
          <w:szCs w:val="40"/>
        </w:rPr>
        <w:t>17)</w:t>
      </w:r>
    </w:p>
    <w:p w14:paraId="09B4F4CB" w14:textId="0F35B025" w:rsidR="00C05963" w:rsidRDefault="00C05963" w:rsidP="00C05963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G.SHIVA SAI BALAJI </w:t>
      </w:r>
      <w:r w:rsidR="00683339">
        <w:rPr>
          <w:b/>
          <w:bCs/>
          <w:sz w:val="40"/>
          <w:szCs w:val="40"/>
        </w:rPr>
        <w:t xml:space="preserve">    </w:t>
      </w:r>
      <w:r>
        <w:rPr>
          <w:b/>
          <w:bCs/>
          <w:sz w:val="40"/>
          <w:szCs w:val="40"/>
        </w:rPr>
        <w:t>(21EG505826)</w:t>
      </w:r>
    </w:p>
    <w:p w14:paraId="027CAA75" w14:textId="40307B4C" w:rsidR="00C05963" w:rsidRDefault="00683339" w:rsidP="00C05963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J</w:t>
      </w:r>
      <w:r w:rsidR="00C05963">
        <w:rPr>
          <w:b/>
          <w:bCs/>
          <w:sz w:val="40"/>
          <w:szCs w:val="40"/>
        </w:rPr>
        <w:t xml:space="preserve">.HARI KRISHNA </w:t>
      </w:r>
      <w:r>
        <w:rPr>
          <w:b/>
          <w:bCs/>
          <w:sz w:val="40"/>
          <w:szCs w:val="40"/>
        </w:rPr>
        <w:t xml:space="preserve">          </w:t>
      </w:r>
      <w:r w:rsidR="00C05963">
        <w:rPr>
          <w:b/>
          <w:bCs/>
          <w:sz w:val="40"/>
          <w:szCs w:val="40"/>
        </w:rPr>
        <w:t>(21EG505830)</w:t>
      </w:r>
    </w:p>
    <w:p w14:paraId="5E68ADE1" w14:textId="4A768747" w:rsidR="00C05963" w:rsidRPr="00C05963" w:rsidRDefault="00C05963" w:rsidP="00C05963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K.RAHUL</w:t>
      </w:r>
      <w:r w:rsidR="00683339">
        <w:rPr>
          <w:b/>
          <w:bCs/>
          <w:sz w:val="40"/>
          <w:szCs w:val="40"/>
        </w:rPr>
        <w:t xml:space="preserve">                       </w:t>
      </w:r>
      <w:r>
        <w:rPr>
          <w:b/>
          <w:bCs/>
          <w:sz w:val="40"/>
          <w:szCs w:val="40"/>
        </w:rPr>
        <w:t xml:space="preserve"> (21EG505835)</w:t>
      </w:r>
    </w:p>
    <w:p w14:paraId="79A1269C" w14:textId="70E3742A" w:rsidR="00C05963" w:rsidRDefault="00C05963" w:rsidP="00C05963">
      <w:pPr>
        <w:pStyle w:val="ListParagraph"/>
        <w:ind w:left="2448"/>
        <w:rPr>
          <w:b/>
          <w:bCs/>
          <w:sz w:val="40"/>
          <w:szCs w:val="40"/>
        </w:rPr>
      </w:pPr>
    </w:p>
    <w:p w14:paraId="38AE291A" w14:textId="77777777" w:rsidR="00683339" w:rsidRDefault="00683339" w:rsidP="00C05963">
      <w:pPr>
        <w:rPr>
          <w:b/>
          <w:bCs/>
          <w:sz w:val="40"/>
          <w:szCs w:val="40"/>
        </w:rPr>
      </w:pPr>
    </w:p>
    <w:p w14:paraId="18ACD4A4" w14:textId="77777777" w:rsidR="00683339" w:rsidRPr="00683339" w:rsidRDefault="00683339" w:rsidP="00683339">
      <w:pPr>
        <w:rPr>
          <w:sz w:val="40"/>
          <w:szCs w:val="40"/>
        </w:rPr>
      </w:pPr>
    </w:p>
    <w:p w14:paraId="285F3B76" w14:textId="77777777" w:rsidR="00683339" w:rsidRPr="00683339" w:rsidRDefault="00683339" w:rsidP="00683339">
      <w:pPr>
        <w:rPr>
          <w:sz w:val="40"/>
          <w:szCs w:val="40"/>
        </w:rPr>
      </w:pPr>
    </w:p>
    <w:p w14:paraId="0111CB78" w14:textId="77777777" w:rsidR="00683339" w:rsidRPr="00683339" w:rsidRDefault="00683339" w:rsidP="00683339">
      <w:pPr>
        <w:rPr>
          <w:sz w:val="40"/>
          <w:szCs w:val="40"/>
        </w:rPr>
      </w:pPr>
    </w:p>
    <w:p w14:paraId="70B34978" w14:textId="77777777" w:rsidR="00683339" w:rsidRPr="00683339" w:rsidRDefault="00683339" w:rsidP="00683339">
      <w:pPr>
        <w:rPr>
          <w:sz w:val="40"/>
          <w:szCs w:val="40"/>
        </w:rPr>
      </w:pPr>
    </w:p>
    <w:p w14:paraId="5F22B649" w14:textId="5B4CB150" w:rsidR="00683339" w:rsidRPr="00683339" w:rsidRDefault="00C521CE" w:rsidP="0068333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283B215B" wp14:editId="544B1F12">
            <wp:simplePos x="914400" y="3530379"/>
            <wp:positionH relativeFrom="margin">
              <wp:align>center</wp:align>
            </wp:positionH>
            <wp:positionV relativeFrom="margin">
              <wp:align>center</wp:align>
            </wp:positionV>
            <wp:extent cx="7488192" cy="42120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8192" cy="42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C6F27" w14:textId="77777777" w:rsidR="00683339" w:rsidRPr="00683339" w:rsidRDefault="00683339" w:rsidP="00683339">
      <w:pPr>
        <w:rPr>
          <w:sz w:val="40"/>
          <w:szCs w:val="40"/>
        </w:rPr>
      </w:pPr>
    </w:p>
    <w:p w14:paraId="4884D34B" w14:textId="77777777" w:rsidR="00683339" w:rsidRPr="00683339" w:rsidRDefault="00683339" w:rsidP="00683339">
      <w:pPr>
        <w:rPr>
          <w:sz w:val="40"/>
          <w:szCs w:val="40"/>
        </w:rPr>
      </w:pPr>
    </w:p>
    <w:p w14:paraId="0C9188BB" w14:textId="77777777" w:rsidR="0097309F" w:rsidRDefault="0097309F" w:rsidP="00683339">
      <w:pPr>
        <w:tabs>
          <w:tab w:val="left" w:pos="2016"/>
        </w:tabs>
        <w:rPr>
          <w:sz w:val="40"/>
          <w:szCs w:val="40"/>
        </w:rPr>
      </w:pPr>
    </w:p>
    <w:p w14:paraId="4473CA06" w14:textId="17DCCC2D" w:rsidR="00C05963" w:rsidRPr="00C521CE" w:rsidRDefault="00C05963" w:rsidP="00683339">
      <w:pPr>
        <w:tabs>
          <w:tab w:val="left" w:pos="2016"/>
        </w:tabs>
        <w:rPr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Homepage.html</w:t>
      </w:r>
    </w:p>
    <w:p w14:paraId="576F7A84" w14:textId="03FEDD3A" w:rsidR="00C05963" w:rsidRPr="00C05963" w:rsidRDefault="00C05963" w:rsidP="00C0596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BBF4D7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ACC29B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0596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bgcolor</w:t>
      </w:r>
      <w:proofErr w:type="spellEnd"/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lightgray</w:t>
      </w:r>
      <w:proofErr w:type="spellEnd"/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B2A0BB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C0596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CCF967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"img1.png"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"80"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8CB99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C0596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F764A0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DC493B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border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F246FC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"aboutus.html"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US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99F069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"contactus.html"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US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A8D531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"department.html"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DEPARTMENT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07ABF7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5D038A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"WEB1.html"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PLACEMENT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5D92AF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D11D57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5F5D4F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B7D35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video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"70%"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proofErr w:type="spellStart"/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autoplay</w:t>
      </w:r>
      <w:proofErr w:type="spellEnd"/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loop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muted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plays-inline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"black-video"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4F4E78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8220DF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source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"vid.mp4"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"video/mp4"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33C53C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source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"vid.ogg"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"video/</w:t>
      </w:r>
      <w:proofErr w:type="spellStart"/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ogg</w:t>
      </w:r>
      <w:proofErr w:type="spellEnd"/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224772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21BA02F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video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DCCE4A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E2D4F6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10B750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5538A8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"SCROLL"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BGCOLOR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59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LOOP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59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59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100% PLACEMENTS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MARGUEE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6B282D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F10119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59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0596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C3CFC9" w14:textId="77777777" w:rsidR="00C05963" w:rsidRPr="00C05963" w:rsidRDefault="00C05963" w:rsidP="00C059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97E72E" w14:textId="77777777" w:rsidR="00C05963" w:rsidRPr="00C05963" w:rsidRDefault="00C05963" w:rsidP="00C05963">
      <w:pPr>
        <w:rPr>
          <w:b/>
          <w:bCs/>
          <w:sz w:val="40"/>
          <w:szCs w:val="40"/>
        </w:rPr>
      </w:pPr>
    </w:p>
    <w:p w14:paraId="0B98B264" w14:textId="77777777" w:rsidR="00BB105B" w:rsidRDefault="00BB105B">
      <w:pPr>
        <w:rPr>
          <w:b/>
          <w:bCs/>
          <w:sz w:val="40"/>
          <w:szCs w:val="40"/>
        </w:rPr>
      </w:pPr>
    </w:p>
    <w:p w14:paraId="4E8A8DFA" w14:textId="77777777" w:rsidR="0097309F" w:rsidRDefault="0097309F" w:rsidP="00B611B7">
      <w:pPr>
        <w:rPr>
          <w:b/>
          <w:bCs/>
          <w:sz w:val="40"/>
          <w:szCs w:val="40"/>
        </w:rPr>
      </w:pPr>
    </w:p>
    <w:p w14:paraId="1C5FC7DF" w14:textId="21836FB5" w:rsidR="0097309F" w:rsidRDefault="0097309F" w:rsidP="0097309F">
      <w:pPr>
        <w:tabs>
          <w:tab w:val="left" w:pos="2542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</w:p>
    <w:p w14:paraId="01B9AB87" w14:textId="34758AEF" w:rsidR="00BB105B" w:rsidRPr="00B611B7" w:rsidRDefault="00BB105B" w:rsidP="00B611B7">
      <w:pPr>
        <w:rPr>
          <w:b/>
          <w:bCs/>
          <w:sz w:val="40"/>
          <w:szCs w:val="40"/>
        </w:rPr>
      </w:pPr>
      <w:r w:rsidRPr="0097309F">
        <w:rPr>
          <w:sz w:val="40"/>
          <w:szCs w:val="40"/>
        </w:rPr>
        <w:br w:type="page"/>
      </w:r>
      <w:r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57728" behindDoc="0" locked="0" layoutInCell="1" allowOverlap="1" wp14:anchorId="69B03D52" wp14:editId="240C7481">
            <wp:simplePos x="0" y="0"/>
            <wp:positionH relativeFrom="margin">
              <wp:posOffset>-652145</wp:posOffset>
            </wp:positionH>
            <wp:positionV relativeFrom="margin">
              <wp:posOffset>1979295</wp:posOffset>
            </wp:positionV>
            <wp:extent cx="7155815" cy="4444365"/>
            <wp:effectExtent l="0" t="0" r="698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581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5963">
        <w:rPr>
          <w:b/>
          <w:bCs/>
          <w:sz w:val="40"/>
          <w:szCs w:val="40"/>
        </w:rPr>
        <w:br w:type="page"/>
      </w:r>
    </w:p>
    <w:p w14:paraId="4AF6184F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0F665E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D70290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US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89FCB1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AFFCDA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883F5EA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bgcolor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"olive"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DC6C3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3ED586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"white"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922F60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5304A78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ABOUT US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A5BA35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E54A36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5CD3FA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Anurag University is established as a Private State University through Ordinance No. 1/2020, dated: 20.05.2020 as per the Telangana State Private Universities Act No. 11 of 2018.</w:t>
      </w:r>
    </w:p>
    <w:p w14:paraId="573D2045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F0BDA0C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Our primary focus is to provide a high quality education in Undergraduate, Postgraduate and Doctoral programs of various disciplines.</w:t>
      </w:r>
    </w:p>
    <w:p w14:paraId="64B8D62C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FD51B1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33C8DF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ADD71E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"BOARD.PNG"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BOARD OF MANAGEMENT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229E5E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2281BF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CD85122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AD498A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34959" w14:textId="6B8DB1B7" w:rsidR="00C05963" w:rsidRDefault="00C05963">
      <w:pPr>
        <w:rPr>
          <w:b/>
          <w:bCs/>
          <w:sz w:val="40"/>
          <w:szCs w:val="40"/>
        </w:rPr>
      </w:pPr>
    </w:p>
    <w:p w14:paraId="35E7B57D" w14:textId="152A4791" w:rsidR="00BB105B" w:rsidRDefault="00BB105B" w:rsidP="00BB105B">
      <w:pPr>
        <w:rPr>
          <w:b/>
          <w:bCs/>
          <w:sz w:val="40"/>
          <w:szCs w:val="40"/>
        </w:rPr>
      </w:pPr>
    </w:p>
    <w:p w14:paraId="7B03B812" w14:textId="77777777" w:rsidR="00BB105B" w:rsidRDefault="00BB105B" w:rsidP="00BB105B">
      <w:pPr>
        <w:ind w:firstLine="720"/>
        <w:rPr>
          <w:sz w:val="40"/>
          <w:szCs w:val="40"/>
        </w:rPr>
      </w:pPr>
    </w:p>
    <w:p w14:paraId="5FF2B971" w14:textId="2D6592F4" w:rsidR="00BB105B" w:rsidRDefault="00BB105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CC376BB" wp14:editId="61AEA079">
            <wp:extent cx="5414838" cy="2760724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542" cy="276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 w:type="page"/>
      </w:r>
    </w:p>
    <w:p w14:paraId="2155800E" w14:textId="77777777" w:rsidR="00BB105B" w:rsidRPr="00BB105B" w:rsidRDefault="00BB105B" w:rsidP="00BB105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1E5D1E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E74567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5E63C7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267760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College Department Details</w:t>
      </w:r>
    </w:p>
    <w:p w14:paraId="64BE6C8C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572C6B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5004D9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bgcolor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"tan"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D6DBF6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black;"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ANURAG UNIVERSITY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C1521F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black;"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Venkatapur,Ghatkesar,Hyderabad,Medchal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district,pin:500088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783C84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B651D9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Courses Offered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6EA6A8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FC570C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A41CEF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F6D1CC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"https://anurag.edu.in/computer_science_and/the-department/"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Computer Science engineering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DB31D6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13B776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71DFBD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"https://anurag.edu.in/</w:t>
      </w:r>
      <w:proofErr w:type="spellStart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ece</w:t>
      </w:r>
      <w:proofErr w:type="spellEnd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/the-department/"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Electronics and communication engineering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A14680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1A8B77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6554E3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"https://anurag.edu.in/</w:t>
      </w:r>
      <w:proofErr w:type="spellStart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eee</w:t>
      </w:r>
      <w:proofErr w:type="spellEnd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/the-department/"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Electrical And Electronics engineering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763739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31465F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657AFC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"https://anurag.edu.in/me/the-department/"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Mechanical engineering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2BF288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043535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79F802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"https://anurag.edu.in/civil-engineering/the-department/"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Civil engineering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2C690D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     </w:t>
      </w:r>
    </w:p>
    <w:p w14:paraId="01C6E92D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EC0178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01332F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SCHOOL OF ENGINEERING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1573B5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04B43B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  </w:t>
      </w:r>
    </w:p>
    <w:p w14:paraId="6D830E3A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Anurag University has organized to have several schools of study. The School of Engineering offers various Undergraduate, Postgraduate and Ph. D programs. The School has been ranked by NIRF and other ranking agencies. The best-in class infrastructure and Subject Matter Experts of the school will drive for the success of students.</w:t>
      </w:r>
    </w:p>
    <w:p w14:paraId="57C5BC42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D40D1C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07E2E7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518DBB" w14:textId="77777777" w:rsidR="00BB105B" w:rsidRDefault="00BB105B" w:rsidP="00BB105B">
      <w:pPr>
        <w:ind w:firstLine="720"/>
        <w:rPr>
          <w:sz w:val="40"/>
          <w:szCs w:val="40"/>
        </w:rPr>
      </w:pPr>
    </w:p>
    <w:p w14:paraId="5E248246" w14:textId="3C4C5524" w:rsidR="00BB105B" w:rsidRDefault="00B611B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76B0817" wp14:editId="57B5635D">
            <wp:extent cx="5731510" cy="27609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A2A2C06" wp14:editId="588CCE6C">
            <wp:simplePos x="914400" y="4134485"/>
            <wp:positionH relativeFrom="margin">
              <wp:align>center</wp:align>
            </wp:positionH>
            <wp:positionV relativeFrom="margin">
              <wp:align>bottom</wp:align>
            </wp:positionV>
            <wp:extent cx="5716905" cy="4106545"/>
            <wp:effectExtent l="0" t="0" r="0" b="825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05B">
        <w:rPr>
          <w:sz w:val="40"/>
          <w:szCs w:val="40"/>
        </w:rPr>
        <w:br w:type="page"/>
      </w:r>
    </w:p>
    <w:p w14:paraId="2BF16DA0" w14:textId="46D213CF" w:rsidR="00BB105B" w:rsidRPr="00BB105B" w:rsidRDefault="00BB105B" w:rsidP="00BB105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0763D2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frameset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"13%,32%,45%,10%"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border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8D612D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0D5FF26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CAA1BC2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frame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"IMG.html"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balaji</w:t>
      </w:r>
      <w:proofErr w:type="spellEnd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F7E235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4ADC120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frame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"MIDDLE.html"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balaji</w:t>
      </w:r>
      <w:proofErr w:type="spellEnd"/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D6D978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frame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"ff.html"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619933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C3F13BE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frame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"TP.html"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B105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105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"w"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E52E2D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frameset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293923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105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105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819D74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C82254A" w14:textId="77777777" w:rsidR="00BB105B" w:rsidRPr="00BB105B" w:rsidRDefault="00BB105B" w:rsidP="00BB10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105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916B399" w14:textId="77777777" w:rsidR="00BB105B" w:rsidRDefault="00BB105B" w:rsidP="00BB105B">
      <w:pPr>
        <w:ind w:firstLine="720"/>
        <w:rPr>
          <w:sz w:val="40"/>
          <w:szCs w:val="40"/>
        </w:rPr>
      </w:pPr>
    </w:p>
    <w:p w14:paraId="767DAF7A" w14:textId="7766367E" w:rsidR="00BB105B" w:rsidRDefault="00BB105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27457317" wp14:editId="611CD931">
            <wp:simplePos x="0" y="0"/>
            <wp:positionH relativeFrom="margin">
              <wp:posOffset>-1270</wp:posOffset>
            </wp:positionH>
            <wp:positionV relativeFrom="margin">
              <wp:posOffset>4553447</wp:posOffset>
            </wp:positionV>
            <wp:extent cx="5731510" cy="276733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br w:type="page"/>
      </w:r>
    </w:p>
    <w:p w14:paraId="38F4739F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046180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1D160F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E41DE2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Target Frames</w:t>
      </w:r>
    </w:p>
    <w:p w14:paraId="2C5B382D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86DE5B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D11E3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A967E6" w14:textId="77777777" w:rsid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"20"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997C11" w14:textId="5403BDBE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395DB6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CCD82C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"PLACEMENT2022.html"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PLACEMENTS 2022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8DEDA4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E2AEBA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56030B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"placement2021.html"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PLACEMENTS 2021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BF7EEF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756AAB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8A05C7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"placement2020.html"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PLACEMENTS 2020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0C6D3F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C7EE70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1335C0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"placement2019.html"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PLACEMENTS 2019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01D25A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EFAB1A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83C736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"placement2018.html"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PLACEMENTS 2018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7E1006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3992DD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C4280B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5C048D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"FF.PNG"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"SAI"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"1100"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HEIGTH</w:t>
      </w:r>
      <w:r w:rsidRPr="00B611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611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611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500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736B7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6AEBBD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11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611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E282CF" w14:textId="77777777" w:rsidR="00B611B7" w:rsidRPr="00B611B7" w:rsidRDefault="00B611B7" w:rsidP="00B611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9A1D41" w14:textId="77777777" w:rsidR="00BB105B" w:rsidRDefault="00BB105B" w:rsidP="00BB105B">
      <w:pPr>
        <w:ind w:firstLine="720"/>
        <w:rPr>
          <w:sz w:val="40"/>
          <w:szCs w:val="40"/>
        </w:rPr>
      </w:pPr>
    </w:p>
    <w:p w14:paraId="015F20CF" w14:textId="0B208528" w:rsidR="00BB105B" w:rsidRDefault="00B611B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9A11510" wp14:editId="71EEBB26">
            <wp:extent cx="5731510" cy="27311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05B">
        <w:rPr>
          <w:sz w:val="40"/>
          <w:szCs w:val="40"/>
        </w:rPr>
        <w:br w:type="page"/>
      </w:r>
    </w:p>
    <w:p w14:paraId="2743C407" w14:textId="3CECFB6F" w:rsidR="00BB105B" w:rsidRDefault="00B611B7" w:rsidP="00BB105B">
      <w:pPr>
        <w:ind w:firstLine="72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 wp14:anchorId="6A7695CE" wp14:editId="18B04A40">
            <wp:simplePos x="1375576" y="914400"/>
            <wp:positionH relativeFrom="margin">
              <wp:align>center</wp:align>
            </wp:positionH>
            <wp:positionV relativeFrom="margin">
              <wp:align>top</wp:align>
            </wp:positionV>
            <wp:extent cx="5731510" cy="3901440"/>
            <wp:effectExtent l="0" t="0" r="2540" b="381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FD2978" w14:textId="77777777" w:rsidR="00B611B7" w:rsidRDefault="00B611B7">
      <w:pPr>
        <w:rPr>
          <w:sz w:val="40"/>
          <w:szCs w:val="40"/>
        </w:rPr>
      </w:pPr>
    </w:p>
    <w:p w14:paraId="25726E9B" w14:textId="1551ED64" w:rsidR="00B611B7" w:rsidRDefault="00B611B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30CE19C" wp14:editId="28B81050">
            <wp:extent cx="5731510" cy="26866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 w:type="page"/>
      </w:r>
    </w:p>
    <w:p w14:paraId="1E66BB12" w14:textId="0BC4DF13" w:rsidR="008C08AB" w:rsidRDefault="008C08AB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AAE809F" wp14:editId="6269473A">
            <wp:extent cx="5730746" cy="4731026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42" cy="474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B831" w14:textId="0A35201A" w:rsidR="00BB105B" w:rsidRDefault="00BB105B">
      <w:pPr>
        <w:rPr>
          <w:sz w:val="40"/>
          <w:szCs w:val="40"/>
        </w:rPr>
      </w:pPr>
    </w:p>
    <w:p w14:paraId="12084046" w14:textId="3D439069" w:rsidR="008C08AB" w:rsidRDefault="008C08AB" w:rsidP="00BB105B">
      <w:pPr>
        <w:ind w:firstLine="720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6407D0F7" wp14:editId="767554AF">
            <wp:simplePos x="1375576" y="6209969"/>
            <wp:positionH relativeFrom="margin">
              <wp:align>center</wp:align>
            </wp:positionH>
            <wp:positionV relativeFrom="margin">
              <wp:align>bottom</wp:align>
            </wp:positionV>
            <wp:extent cx="5341896" cy="276987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896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D03D3" w14:textId="742C8E74" w:rsidR="008C08AB" w:rsidRDefault="008C08A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4AE54FC" w14:textId="09403DA4" w:rsidR="008C08AB" w:rsidRDefault="008C08AB" w:rsidP="00BB105B">
      <w:pPr>
        <w:ind w:firstLine="720"/>
        <w:rPr>
          <w:sz w:val="40"/>
          <w:szCs w:val="40"/>
        </w:rPr>
      </w:pPr>
    </w:p>
    <w:p w14:paraId="1B2EAAAD" w14:textId="256FA02C" w:rsidR="008C08AB" w:rsidRPr="008C08AB" w:rsidRDefault="008C08AB" w:rsidP="008C08A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567281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73BFE4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0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BGCOLOR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0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"SILVER"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955F6E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08A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0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0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7AAB06" w14:textId="77777777" w:rsidR="008C08AB" w:rsidRPr="008C08AB" w:rsidRDefault="008C08AB" w:rsidP="008C08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FFB129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3C63A2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C733B7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C0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0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"https://www.infosys.com/"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0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0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INFOSYS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17C29A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9186F5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F325E5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C0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0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"https://aws.amazon.com/"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0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0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AMAZON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018134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C69EE0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C9E24D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C0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0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"https://www.tcs.com/"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0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0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TCS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FB5F2B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7EBB22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DDB7E9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C0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0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"https://www.microsoft.com/en-in"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0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0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"display"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MICROSOFT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E50DBB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4C9F97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0093554D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3C1EC0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7472EF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6A0F3A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0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C08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D728CE" w14:textId="77777777" w:rsidR="008C08AB" w:rsidRPr="008C08AB" w:rsidRDefault="008C08AB" w:rsidP="008C08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5C3684" w14:textId="6A454B50" w:rsidR="008C08AB" w:rsidRDefault="008C08AB">
      <w:pPr>
        <w:rPr>
          <w:sz w:val="40"/>
          <w:szCs w:val="40"/>
        </w:rPr>
      </w:pPr>
    </w:p>
    <w:p w14:paraId="078772BC" w14:textId="77777777" w:rsidR="008C08AB" w:rsidRDefault="008C08AB" w:rsidP="00BB105B">
      <w:pPr>
        <w:ind w:firstLine="720"/>
        <w:rPr>
          <w:sz w:val="40"/>
          <w:szCs w:val="40"/>
        </w:rPr>
      </w:pPr>
    </w:p>
    <w:p w14:paraId="0035A764" w14:textId="478428A0" w:rsidR="008C08AB" w:rsidRDefault="008C08A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4175BBE" wp14:editId="1BE9FDFD">
            <wp:extent cx="5731510" cy="27254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 w:type="page"/>
      </w:r>
    </w:p>
    <w:p w14:paraId="4070A54C" w14:textId="6D86D30C" w:rsidR="00BB105B" w:rsidRPr="00BB105B" w:rsidRDefault="008C08AB" w:rsidP="00BB105B">
      <w:pPr>
        <w:ind w:firstLine="72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85B6D91" wp14:editId="498599F1">
            <wp:extent cx="5731510" cy="36391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105B" w:rsidRPr="00BB105B" w:rsidSect="005F2FEF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2CEB63" w14:textId="77777777" w:rsidR="00BB105B" w:rsidRDefault="00BB105B" w:rsidP="00BB105B">
      <w:pPr>
        <w:spacing w:after="0" w:line="240" w:lineRule="auto"/>
      </w:pPr>
      <w:r>
        <w:separator/>
      </w:r>
    </w:p>
  </w:endnote>
  <w:endnote w:type="continuationSeparator" w:id="0">
    <w:p w14:paraId="69E15C61" w14:textId="77777777" w:rsidR="00BB105B" w:rsidRDefault="00BB105B" w:rsidP="00BB10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A6A0C4" w14:textId="77777777" w:rsidR="00BB105B" w:rsidRDefault="00BB105B" w:rsidP="00BB105B">
      <w:pPr>
        <w:spacing w:after="0" w:line="240" w:lineRule="auto"/>
      </w:pPr>
      <w:r>
        <w:separator/>
      </w:r>
    </w:p>
  </w:footnote>
  <w:footnote w:type="continuationSeparator" w:id="0">
    <w:p w14:paraId="5EDF5826" w14:textId="77777777" w:rsidR="00BB105B" w:rsidRDefault="00BB105B" w:rsidP="00BB10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AD6A8D"/>
    <w:multiLevelType w:val="hybridMultilevel"/>
    <w:tmpl w:val="05A03E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E118A6"/>
    <w:multiLevelType w:val="hybridMultilevel"/>
    <w:tmpl w:val="BF887BA8"/>
    <w:lvl w:ilvl="0" w:tplc="4009000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2" w15:restartNumberingAfterBreak="0">
    <w:nsid w:val="400F443A"/>
    <w:multiLevelType w:val="hybridMultilevel"/>
    <w:tmpl w:val="464C3D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4756084">
    <w:abstractNumId w:val="2"/>
  </w:num>
  <w:num w:numId="2" w16cid:durableId="973220493">
    <w:abstractNumId w:val="0"/>
  </w:num>
  <w:num w:numId="3" w16cid:durableId="2656245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963"/>
    <w:rsid w:val="00552E43"/>
    <w:rsid w:val="005F2FEF"/>
    <w:rsid w:val="00683339"/>
    <w:rsid w:val="008C08AB"/>
    <w:rsid w:val="0097309F"/>
    <w:rsid w:val="00B611B7"/>
    <w:rsid w:val="00B8318F"/>
    <w:rsid w:val="00BB105B"/>
    <w:rsid w:val="00C05963"/>
    <w:rsid w:val="00C521CE"/>
    <w:rsid w:val="00D47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C0AEC"/>
  <w15:chartTrackingRefBased/>
  <w15:docId w15:val="{6EBED6F2-CEE4-42E0-8909-C973C440A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596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B10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105B"/>
  </w:style>
  <w:style w:type="paragraph" w:styleId="Footer">
    <w:name w:val="footer"/>
    <w:basedOn w:val="Normal"/>
    <w:link w:val="FooterChar"/>
    <w:uiPriority w:val="99"/>
    <w:unhideWhenUsed/>
    <w:rsid w:val="00BB10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10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70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17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18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6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8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63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3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83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6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0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BB328-0443-494B-BA71-59F0DA638F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694</Words>
  <Characters>3961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balajiguddeti@outlook.com</dc:creator>
  <cp:keywords/>
  <dc:description/>
  <cp:lastModifiedBy>balajiguddeti@outlook.com</cp:lastModifiedBy>
  <cp:revision>4</cp:revision>
  <dcterms:created xsi:type="dcterms:W3CDTF">2022-11-02T15:11:00Z</dcterms:created>
  <dcterms:modified xsi:type="dcterms:W3CDTF">2022-11-02T15:21:00Z</dcterms:modified>
</cp:coreProperties>
</file>